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8221">
      <w:pPr>
        <w:jc w:val="left"/>
        <w:rPr>
          <w:rFonts w:hint="default" w:asciiTheme="majorEastAsia" w:hAnsiTheme="majorEastAsia" w:eastAsiaTheme="majorEastAsia"/>
          <w:b w:val="0"/>
          <w:bCs/>
          <w:sz w:val="32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32"/>
          <w:szCs w:val="36"/>
          <w:lang w:val="en-US" w:eastAsia="zh-CN"/>
        </w:rPr>
        <w:t>附件4</w:t>
      </w:r>
    </w:p>
    <w:p w14:paraId="6DA860F9">
      <w:pPr>
        <w:jc w:val="center"/>
        <w:rPr>
          <w:rFonts w:asciiTheme="majorEastAsia" w:hAnsiTheme="majorEastAsia" w:eastAsiaTheme="majorEastAsia"/>
          <w:b/>
          <w:sz w:val="40"/>
          <w:szCs w:val="44"/>
        </w:rPr>
      </w:pPr>
      <w:r>
        <w:rPr>
          <w:rFonts w:hint="eastAsia" w:asciiTheme="majorEastAsia" w:hAnsiTheme="majorEastAsia" w:eastAsiaTheme="majorEastAsia"/>
          <w:b/>
          <w:sz w:val="40"/>
          <w:szCs w:val="44"/>
        </w:rPr>
        <w:t>承诺书</w:t>
      </w:r>
    </w:p>
    <w:p w14:paraId="2CBC4045">
      <w:pPr>
        <w:jc w:val="center"/>
        <w:rPr>
          <w:rFonts w:asciiTheme="majorEastAsia" w:hAnsiTheme="majorEastAsia" w:eastAsiaTheme="majorEastAsia"/>
          <w:b/>
          <w:sz w:val="40"/>
          <w:szCs w:val="44"/>
        </w:rPr>
      </w:pPr>
    </w:p>
    <w:p w14:paraId="5713C360">
      <w:pPr>
        <w:ind w:firstLine="640" w:firstLineChars="200"/>
        <w:jc w:val="both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本人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，性别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，身份证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，报考岗位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,承诺在以前的工作和生活期间无实施虐待，故意伤害，强奸，猥亵，组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织、强迫、引诱、容留、介绍卖淫等严重侵害未成年人及他人人身权利的相关违法犯罪记录。若有隐瞒，用人单位有权取消入职资格，相关责任由本人承担。</w:t>
      </w:r>
    </w:p>
    <w:p w14:paraId="4A637D48">
      <w:pPr>
        <w:ind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 w14:paraId="1988F0B9">
      <w:pPr>
        <w:ind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 w14:paraId="344D0412">
      <w:pPr>
        <w:ind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 w14:paraId="1182E2DD">
      <w:pPr>
        <w:ind w:right="640" w:firstLine="5760" w:firstLineChars="18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承诺人：</w:t>
      </w:r>
    </w:p>
    <w:p w14:paraId="05359ABB">
      <w:pPr>
        <w:ind w:right="640" w:firstLine="5760" w:firstLineChars="18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kMTYzZGM4NmRlNWVjOWNmZjE2YzhhNmI0NmM4MDcifQ=="/>
  </w:docVars>
  <w:rsids>
    <w:rsidRoot w:val="00031B8D"/>
    <w:rsid w:val="00031B8D"/>
    <w:rsid w:val="001F5EF8"/>
    <w:rsid w:val="003C6FF0"/>
    <w:rsid w:val="004A485A"/>
    <w:rsid w:val="006A4CC6"/>
    <w:rsid w:val="00816CF0"/>
    <w:rsid w:val="00B0742E"/>
    <w:rsid w:val="00E611DB"/>
    <w:rsid w:val="00F95FF8"/>
    <w:rsid w:val="0AA86664"/>
    <w:rsid w:val="2F416B4A"/>
    <w:rsid w:val="3D373F1A"/>
    <w:rsid w:val="7783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128</Characters>
  <Lines>1</Lines>
  <Paragraphs>1</Paragraphs>
  <TotalTime>19</TotalTime>
  <ScaleCrop>false</ScaleCrop>
  <LinksUpToDate>false</LinksUpToDate>
  <CharactersWithSpaces>173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2022-01-07T01:10:00Z</dcterms:created>
  <dc:creator>PC</dc:creator>
  <cp:lastModifiedBy>逆翎</cp:lastModifiedBy>
  <cp:lastPrinted>2024-07-11T06:13:00Z</cp:lastPrinted>
  <dcterms:modified xsi:type="dcterms:W3CDTF">2024-07-11T07:16:32Z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9CC792E79DDE484490D93A65BD644F10_12</vt:lpwstr>
  </property>
</Properties>
</file>